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47756" w14:textId="77777777" w:rsidR="007A1FB5" w:rsidRDefault="007A1FB5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18F311B6" w14:textId="4A306BFB" w:rsidR="007A1FB5" w:rsidRPr="007A1FB5" w:rsidRDefault="007A1FB5" w:rsidP="007A1FB5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</w:pPr>
      <w:r w:rsidRPr="007A1FB5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Załącznik Nr </w:t>
      </w:r>
      <w:r w:rsidR="00047919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>2</w:t>
      </w:r>
      <w:r w:rsidRPr="007A1FB5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 </w:t>
      </w:r>
    </w:p>
    <w:p w14:paraId="3FFB2312" w14:textId="2CD6D20F" w:rsidR="007A1FB5" w:rsidRDefault="007A1FB5" w:rsidP="007A1FB5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7A1FB5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z dnia </w:t>
      </w:r>
      <w:r w:rsidR="00DE3AA3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>0</w:t>
      </w:r>
      <w:r w:rsidRPr="007A1FB5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5 </w:t>
      </w:r>
      <w:r w:rsidR="00DE3AA3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>kwietnia</w:t>
      </w:r>
      <w:r w:rsidRPr="007A1FB5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 2</w:t>
      </w:r>
      <w:r w:rsidR="005B3682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>022</w:t>
      </w:r>
      <w:r w:rsidRPr="007A1FB5">
        <w:rPr>
          <w:rFonts w:ascii="Times New Roman" w:eastAsiaTheme="minorEastAsia" w:hAnsi="Times New Roman" w:cs="Times New Roman"/>
          <w:b/>
          <w:sz w:val="16"/>
          <w:szCs w:val="16"/>
          <w:lang w:eastAsia="pl-PL"/>
        </w:rPr>
        <w:t xml:space="preserve">  r.</w:t>
      </w:r>
    </w:p>
    <w:p w14:paraId="207D4CF9" w14:textId="77777777" w:rsidR="00AB4CCB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84A3A">
        <w:rPr>
          <w:rFonts w:ascii="Times New Roman" w:hAnsi="Times New Roman" w:cs="Times New Roman"/>
          <w:b/>
          <w:sz w:val="18"/>
          <w:szCs w:val="18"/>
        </w:rPr>
        <w:t>POGORZELICA</w:t>
      </w:r>
    </w:p>
    <w:p w14:paraId="01FEA15C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 wp14:anchorId="7202908D" wp14:editId="67705613">
            <wp:extent cx="5760720" cy="4137025"/>
            <wp:effectExtent l="19050" t="0" r="0" b="0"/>
            <wp:docPr id="1" name="Obraz 0" descr="p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030B" w14:textId="77777777" w:rsidR="00884A3A" w:rsidRDefault="00884A3A" w:rsidP="007A1FB5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NIECHORZE</w:t>
      </w:r>
    </w:p>
    <w:p w14:paraId="105E6E74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 wp14:anchorId="5BA3039F" wp14:editId="17CEDA1C">
            <wp:extent cx="5760720" cy="4079875"/>
            <wp:effectExtent l="19050" t="0" r="0" b="0"/>
            <wp:docPr id="2" name="Obraz 1" descr="Ni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c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1E20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12507E21" w14:textId="77777777" w:rsidR="00884A3A" w:rsidRDefault="00884A3A" w:rsidP="00884A3A">
      <w:pPr>
        <w:rPr>
          <w:rFonts w:ascii="Times New Roman" w:hAnsi="Times New Roman" w:cs="Times New Roman"/>
          <w:b/>
          <w:sz w:val="18"/>
          <w:szCs w:val="18"/>
        </w:rPr>
      </w:pPr>
    </w:p>
    <w:p w14:paraId="35037CEC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REWAL</w:t>
      </w:r>
    </w:p>
    <w:p w14:paraId="61DC47C5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 wp14:anchorId="7592147F" wp14:editId="0029526A">
            <wp:extent cx="6645910" cy="4165600"/>
            <wp:effectExtent l="19050" t="0" r="2540" b="0"/>
            <wp:docPr id="3" name="Obraz 2" descr="r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w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28D5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TRZĘSACZ</w:t>
      </w:r>
    </w:p>
    <w:p w14:paraId="32BD4C2C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 wp14:anchorId="4C4B4CCD" wp14:editId="7FCE3953">
            <wp:extent cx="5823610" cy="4324584"/>
            <wp:effectExtent l="19050" t="0" r="5690" b="0"/>
            <wp:docPr id="4" name="Obraz 3" descr="T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z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16" cy="432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F0D4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1B66BB60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4F2F1ADB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PUSTKOWO</w:t>
      </w: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 wp14:anchorId="257A201D" wp14:editId="592EAEDB">
            <wp:extent cx="6645910" cy="3201035"/>
            <wp:effectExtent l="19050" t="0" r="2540" b="0"/>
            <wp:docPr id="5" name="Obraz 4" descr="P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1A40" w14:textId="77777777" w:rsid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POBIEROWO</w:t>
      </w:r>
    </w:p>
    <w:p w14:paraId="19C9E929" w14:textId="77777777" w:rsidR="00884A3A" w:rsidRPr="00884A3A" w:rsidRDefault="00884A3A" w:rsidP="00884A3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w:drawing>
          <wp:inline distT="0" distB="0" distL="0" distR="0" wp14:anchorId="6EF6FBD8" wp14:editId="14288A14">
            <wp:extent cx="6645910" cy="4077335"/>
            <wp:effectExtent l="19050" t="0" r="2540" b="0"/>
            <wp:docPr id="6" name="Obraz 5" descr="P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A3A" w:rsidRPr="00884A3A" w:rsidSect="00884A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3A"/>
    <w:rsid w:val="0001398F"/>
    <w:rsid w:val="00047919"/>
    <w:rsid w:val="00131BCB"/>
    <w:rsid w:val="002E0396"/>
    <w:rsid w:val="004D0734"/>
    <w:rsid w:val="005B3682"/>
    <w:rsid w:val="005E656C"/>
    <w:rsid w:val="007A1FB5"/>
    <w:rsid w:val="007E0C48"/>
    <w:rsid w:val="00884A3A"/>
    <w:rsid w:val="00AB4CCB"/>
    <w:rsid w:val="00C50B05"/>
    <w:rsid w:val="00C70D5F"/>
    <w:rsid w:val="00DE3AA3"/>
    <w:rsid w:val="00F1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6CA09"/>
  <w15:docId w15:val="{B2022E49-E7AA-4AA2-9E4C-51663CBAD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4C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4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Myroniuk</dc:creator>
  <cp:lastModifiedBy>Joanna Jurczyńska-Szwaluk</cp:lastModifiedBy>
  <cp:revision>2</cp:revision>
  <cp:lastPrinted>2019-04-04T06:40:00Z</cp:lastPrinted>
  <dcterms:created xsi:type="dcterms:W3CDTF">2022-04-05T11:59:00Z</dcterms:created>
  <dcterms:modified xsi:type="dcterms:W3CDTF">2022-04-05T11:59:00Z</dcterms:modified>
</cp:coreProperties>
</file>